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9C" w:rsidRDefault="00D02524" w:rsidP="00E17EB0">
      <w:pPr>
        <w:spacing w:after="120"/>
      </w:pPr>
      <w:r>
        <w:t xml:space="preserve">VÝROČNÍ KONFERENCE </w:t>
      </w:r>
      <w:r w:rsidR="001316FD">
        <w:t>odboru turistiky</w:t>
      </w:r>
      <w:r>
        <w:t xml:space="preserve"> při TJ Ruzyně</w:t>
      </w:r>
    </w:p>
    <w:p w:rsidR="00D02524" w:rsidRDefault="00D02524" w:rsidP="00E17EB0">
      <w:pPr>
        <w:spacing w:after="120"/>
      </w:pPr>
      <w:r>
        <w:t xml:space="preserve">Datum: </w:t>
      </w:r>
      <w:r w:rsidR="00C82447">
        <w:t>14. ledna 2022</w:t>
      </w:r>
    </w:p>
    <w:p w:rsidR="008605BB" w:rsidRDefault="008605BB" w:rsidP="00E17EB0">
      <w:pPr>
        <w:spacing w:after="120" w:line="240" w:lineRule="auto"/>
      </w:pPr>
    </w:p>
    <w:p w:rsidR="00D02524" w:rsidRPr="008605BB" w:rsidRDefault="00C82447" w:rsidP="00E17EB0">
      <w:pPr>
        <w:spacing w:after="120" w:line="240" w:lineRule="auto"/>
        <w:rPr>
          <w:b/>
        </w:rPr>
      </w:pPr>
      <w:r>
        <w:rPr>
          <w:b/>
        </w:rPr>
        <w:t>Zpráva o činnosti za r. 2021</w:t>
      </w:r>
    </w:p>
    <w:p w:rsidR="008605BB" w:rsidRDefault="008605BB" w:rsidP="00E17EB0">
      <w:pPr>
        <w:spacing w:after="120" w:line="240" w:lineRule="auto"/>
      </w:pPr>
      <w:r>
        <w:t>V r. 202</w:t>
      </w:r>
      <w:r w:rsidR="00C82447">
        <w:t>1 měl oddíl 55</w:t>
      </w:r>
      <w:r>
        <w:t xml:space="preserve"> platících členů. Akcí se zúčastňoval</w:t>
      </w:r>
      <w:r w:rsidR="00DB7A3F">
        <w:t>a i řada</w:t>
      </w:r>
      <w:r>
        <w:t xml:space="preserve"> nečlen</w:t>
      </w:r>
      <w:r w:rsidR="00DB7A3F">
        <w:t>ů</w:t>
      </w:r>
      <w:r>
        <w:t xml:space="preserve"> – příznivc</w:t>
      </w:r>
      <w:r w:rsidR="00DB7A3F">
        <w:t>ů</w:t>
      </w:r>
      <w:r>
        <w:t xml:space="preserve"> oddílu. </w:t>
      </w:r>
    </w:p>
    <w:p w:rsidR="00F97CC2" w:rsidRPr="008866A0" w:rsidRDefault="008605BB" w:rsidP="00E17EB0">
      <w:pPr>
        <w:spacing w:after="120" w:line="240" w:lineRule="auto"/>
      </w:pPr>
      <w:r w:rsidRPr="00B97ABA">
        <w:t>Činnost oddílu v r. 202</w:t>
      </w:r>
      <w:r w:rsidR="00F97CC2" w:rsidRPr="00B97ABA">
        <w:t>1</w:t>
      </w:r>
      <w:r w:rsidRPr="00B97ABA">
        <w:t xml:space="preserve"> byla </w:t>
      </w:r>
      <w:r w:rsidR="00F97CC2" w:rsidRPr="00B97ABA">
        <w:t xml:space="preserve">opět </w:t>
      </w:r>
      <w:r w:rsidRPr="00B97ABA">
        <w:t xml:space="preserve">poznamenána pandemií </w:t>
      </w:r>
      <w:proofErr w:type="spellStart"/>
      <w:r w:rsidRPr="00B97ABA">
        <w:t>koronaviru</w:t>
      </w:r>
      <w:proofErr w:type="spellEnd"/>
      <w:r w:rsidRPr="00B97ABA">
        <w:t xml:space="preserve">, kdy </w:t>
      </w:r>
      <w:r w:rsidR="00F97CC2" w:rsidRPr="00B97ABA">
        <w:t xml:space="preserve">byl nejprve omezen vstup do interiérů a následně od března do poloviny dubna došlo k pražské uzávěře, tzv. </w:t>
      </w:r>
      <w:proofErr w:type="spellStart"/>
      <w:r w:rsidR="00F97CC2" w:rsidRPr="00B97ABA">
        <w:t>lockdownu</w:t>
      </w:r>
      <w:proofErr w:type="spellEnd"/>
      <w:r w:rsidR="00F97CC2" w:rsidRPr="00B97ABA">
        <w:t xml:space="preserve">.  Jsouce neposední senioři, chodili jsme, jako vždy v malých skupinkách, po pražských lokalitách, většinou přírodních. Objevili jsme mnoho nových, </w:t>
      </w:r>
      <w:r w:rsidR="00F97CC2" w:rsidRPr="008866A0">
        <w:t xml:space="preserve">zajímavých míst </w:t>
      </w:r>
      <w:r w:rsidR="00F97CC2" w:rsidRPr="008866A0">
        <w:sym w:font="Wingdings" w:char="F04A"/>
      </w:r>
      <w:r w:rsidR="00F97CC2" w:rsidRPr="008866A0">
        <w:t>. Pravidelná konference a brigáda byly odsunuty až na květen.</w:t>
      </w:r>
    </w:p>
    <w:p w:rsidR="00B97ABA" w:rsidRPr="008866A0" w:rsidRDefault="00F97CC2" w:rsidP="00E17EB0">
      <w:pPr>
        <w:spacing w:after="120" w:line="240" w:lineRule="auto"/>
      </w:pPr>
      <w:r w:rsidRPr="008866A0">
        <w:t xml:space="preserve">Během celého roku se uskutečnilo </w:t>
      </w:r>
      <w:r w:rsidR="00B97ABA" w:rsidRPr="008866A0">
        <w:t xml:space="preserve">85 jednodenních výletů </w:t>
      </w:r>
      <w:r w:rsidR="00E17EB0" w:rsidRPr="008866A0">
        <w:t xml:space="preserve">(pravidelně ve středu a v sobotu) a </w:t>
      </w:r>
      <w:r w:rsidR="00B97ABA" w:rsidRPr="008866A0">
        <w:t xml:space="preserve">38 kratších pátečních vycházek po Praze a přilehlém okolí. </w:t>
      </w:r>
      <w:r w:rsidR="008866A0" w:rsidRPr="008866A0">
        <w:t xml:space="preserve">Kromě těchto akcí byl vytvořen seznam výletů bez vedoucího na prázdninové středy – těchto výletů se zúčastňovali zájemci, kteří byli zrovna v Praze. </w:t>
      </w:r>
    </w:p>
    <w:p w:rsidR="00A513F3" w:rsidRPr="008866A0" w:rsidRDefault="00A513F3" w:rsidP="00E17EB0">
      <w:pPr>
        <w:spacing w:after="120" w:line="240" w:lineRule="auto"/>
      </w:pPr>
      <w:r w:rsidRPr="008866A0">
        <w:t>Následuje podrobnější přehled výletů a dalších akcí:</w:t>
      </w:r>
    </w:p>
    <w:p w:rsidR="008866A0" w:rsidRPr="008866A0" w:rsidRDefault="008866A0" w:rsidP="008866A0">
      <w:pPr>
        <w:spacing w:after="120" w:line="240" w:lineRule="auto"/>
      </w:pPr>
      <w:r w:rsidRPr="008866A0">
        <w:t xml:space="preserve">Na Nový rok 2021 jsme tradičně opékali buřty, a to u rozhledny Děd u Berouna.  Abychom </w:t>
      </w:r>
      <w:proofErr w:type="gramStart"/>
      <w:r w:rsidRPr="008866A0">
        <w:t>dostáli</w:t>
      </w:r>
      <w:proofErr w:type="gramEnd"/>
      <w:r w:rsidRPr="008866A0">
        <w:t xml:space="preserve"> tradice Tříkrálového pochodu, šli jsme z Kralup na </w:t>
      </w:r>
      <w:proofErr w:type="spellStart"/>
      <w:r w:rsidRPr="008866A0">
        <w:t>Okoř</w:t>
      </w:r>
      <w:proofErr w:type="spellEnd"/>
      <w:r w:rsidRPr="008866A0">
        <w:t xml:space="preserve">. Hned po otevření hranic Prahy jsme vyrazili na jarní Henryho haciendu. Po prázdninách následovala další pravidelná akce využívající nemovitost jednoho člena oddílu – do bazénu do </w:t>
      </w:r>
      <w:proofErr w:type="spellStart"/>
      <w:r w:rsidRPr="008866A0">
        <w:t>Všeradic</w:t>
      </w:r>
      <w:proofErr w:type="spellEnd"/>
      <w:r w:rsidRPr="008866A0">
        <w:t>. Koncem listopadu se uskutečnila podzimní Henryho hacienda;  tradiční setkání u stromečku na Jílovišti bylo po delší době o</w:t>
      </w:r>
      <w:r w:rsidR="002148E4">
        <w:t xml:space="preserve">krášleno </w:t>
      </w:r>
      <w:r w:rsidRPr="008866A0">
        <w:t xml:space="preserve">sněhovou </w:t>
      </w:r>
      <w:r w:rsidR="002148E4">
        <w:t>pokrývkou</w:t>
      </w:r>
      <w:r w:rsidRPr="008866A0">
        <w:t xml:space="preserve">. </w:t>
      </w:r>
      <w:r w:rsidR="00694879">
        <w:t>Vánoční větrání vedlo z </w:t>
      </w:r>
      <w:proofErr w:type="spellStart"/>
      <w:r w:rsidR="00694879">
        <w:t>Ptic</w:t>
      </w:r>
      <w:proofErr w:type="spellEnd"/>
      <w:r w:rsidR="00694879">
        <w:t xml:space="preserve"> přes Zabitou rokli a částečně podél </w:t>
      </w:r>
      <w:proofErr w:type="spellStart"/>
      <w:r w:rsidR="00694879">
        <w:t>Kačáku</w:t>
      </w:r>
      <w:proofErr w:type="spellEnd"/>
      <w:r w:rsidR="00694879">
        <w:t xml:space="preserve"> do Loděnice.</w:t>
      </w:r>
    </w:p>
    <w:p w:rsidR="008866A0" w:rsidRPr="00C22ABE" w:rsidRDefault="00694879" w:rsidP="00E17EB0">
      <w:pPr>
        <w:spacing w:after="120" w:line="240" w:lineRule="auto"/>
      </w:pPr>
      <w:r w:rsidRPr="00C22ABE">
        <w:t xml:space="preserve">Na jaře se uskutečnily dva úspěšné autobusové zájezdy, a to do okolí Karlových Varů a za Karlem Čapkem přes dvě rozhledny do Malých Svatoňovic. Na podzim jsme prošli část </w:t>
      </w:r>
      <w:proofErr w:type="spellStart"/>
      <w:r w:rsidRPr="00C22ABE">
        <w:t>Köglerovy</w:t>
      </w:r>
      <w:proofErr w:type="spellEnd"/>
      <w:r w:rsidRPr="00C22ABE">
        <w:t xml:space="preserve"> naučné stezky v okolí Krásné Lípy.</w:t>
      </w:r>
    </w:p>
    <w:p w:rsidR="0088757B" w:rsidRPr="00C22ABE" w:rsidRDefault="0088757B" w:rsidP="00E17EB0">
      <w:pPr>
        <w:spacing w:after="120" w:line="240" w:lineRule="auto"/>
      </w:pPr>
      <w:r w:rsidRPr="00C22ABE">
        <w:t xml:space="preserve">Z vícedenních zájezdů </w:t>
      </w:r>
      <w:r w:rsidR="00694879" w:rsidRPr="00C22ABE">
        <w:t xml:space="preserve">opět bohužel nevyšly Velikonoce, které měly opět být v Havlíčkově Brodě. V červnu jsme poznali krásné okolí Železného Brodu. Koncem </w:t>
      </w:r>
      <w:r w:rsidR="00C629FA" w:rsidRPr="00C22ABE">
        <w:t xml:space="preserve">července se uskutečnil </w:t>
      </w:r>
      <w:r w:rsidRPr="00C22ABE">
        <w:t xml:space="preserve">tradiční týden </w:t>
      </w:r>
      <w:r w:rsidR="00C629FA" w:rsidRPr="00C22ABE">
        <w:t>pěší turistiky</w:t>
      </w:r>
      <w:r w:rsidR="00C22ABE" w:rsidRPr="00C22ABE">
        <w:t xml:space="preserve"> </w:t>
      </w:r>
      <w:r w:rsidR="00694879" w:rsidRPr="00C22ABE">
        <w:t xml:space="preserve">- tentokrát </w:t>
      </w:r>
      <w:r w:rsidR="00C629FA" w:rsidRPr="00C22ABE">
        <w:t xml:space="preserve"> </w:t>
      </w:r>
      <w:r w:rsidR="00694879" w:rsidRPr="00C22ABE">
        <w:t xml:space="preserve">jsme prošli Novohradské hory, i na sever do Třeboňské pánve jsme se podívali. </w:t>
      </w:r>
      <w:r w:rsidRPr="00C22ABE">
        <w:t xml:space="preserve">V srpnu se </w:t>
      </w:r>
      <w:r w:rsidR="00694879" w:rsidRPr="00C22ABE">
        <w:t xml:space="preserve">opět </w:t>
      </w:r>
      <w:r w:rsidRPr="00C22ABE">
        <w:t xml:space="preserve">místo </w:t>
      </w:r>
      <w:r w:rsidR="00C629FA" w:rsidRPr="00C22ABE">
        <w:t xml:space="preserve">tradičního </w:t>
      </w:r>
      <w:r w:rsidRPr="00C22ABE">
        <w:t>Slovensk</w:t>
      </w:r>
      <w:r w:rsidR="00C629FA" w:rsidRPr="00C22ABE">
        <w:t>a jelo</w:t>
      </w:r>
      <w:r w:rsidRPr="00C22ABE">
        <w:t xml:space="preserve"> na pomezí Moravy a Slovenska, </w:t>
      </w:r>
      <w:r w:rsidR="00DB7A3F">
        <w:t xml:space="preserve">tentokrát </w:t>
      </w:r>
      <w:r w:rsidR="00694879" w:rsidRPr="00C22ABE">
        <w:t>do Uherského Brodu.</w:t>
      </w:r>
      <w:r w:rsidR="00C22ABE" w:rsidRPr="00C22ABE">
        <w:t xml:space="preserve"> </w:t>
      </w:r>
      <w:r w:rsidR="00694879" w:rsidRPr="00C22ABE">
        <w:t xml:space="preserve">Všechny tři týdenní akce </w:t>
      </w:r>
      <w:r w:rsidRPr="00C22ABE">
        <w:t>byly velmi úspěšné</w:t>
      </w:r>
      <w:r w:rsidR="00694879" w:rsidRPr="00C22ABE">
        <w:t>, měli jsme krásné, někdy až příliš teplé počasí</w:t>
      </w:r>
      <w:r w:rsidRPr="00C22ABE">
        <w:t xml:space="preserve"> a </w:t>
      </w:r>
      <w:r w:rsidR="00694879" w:rsidRPr="00C22ABE">
        <w:t>velmi pěkn</w:t>
      </w:r>
      <w:r w:rsidR="00C22ABE" w:rsidRPr="00C22ABE">
        <w:t>é</w:t>
      </w:r>
      <w:r w:rsidR="00694879" w:rsidRPr="00C22ABE">
        <w:t xml:space="preserve"> ubytování</w:t>
      </w:r>
      <w:r w:rsidR="00C22ABE" w:rsidRPr="00C22ABE">
        <w:t xml:space="preserve"> v rozumné cenové relaci</w:t>
      </w:r>
      <w:r w:rsidR="00694879" w:rsidRPr="00C22ABE">
        <w:t xml:space="preserve">. </w:t>
      </w:r>
      <w:r w:rsidR="00C22ABE" w:rsidRPr="00C22ABE">
        <w:t>Počet účastníků byl pokaždé více než 20, v </w:t>
      </w:r>
      <w:proofErr w:type="spellStart"/>
      <w:r w:rsidR="00C22ABE" w:rsidRPr="00C22ABE">
        <w:t>Uh</w:t>
      </w:r>
      <w:proofErr w:type="spellEnd"/>
      <w:r w:rsidR="00C22ABE" w:rsidRPr="00C22ABE">
        <w:t xml:space="preserve">. </w:t>
      </w:r>
      <w:proofErr w:type="gramStart"/>
      <w:r w:rsidR="00C22ABE" w:rsidRPr="00C22ABE">
        <w:t>Brodě</w:t>
      </w:r>
      <w:proofErr w:type="gramEnd"/>
      <w:r w:rsidR="00C22ABE" w:rsidRPr="00C22ABE">
        <w:t xml:space="preserve"> dokonce přes 30 osob </w:t>
      </w:r>
      <w:r w:rsidR="00C22ABE" w:rsidRPr="00C22ABE">
        <w:sym w:font="Wingdings" w:char="F04A"/>
      </w:r>
      <w:r w:rsidR="00C22ABE" w:rsidRPr="00C22ABE">
        <w:t>.</w:t>
      </w:r>
    </w:p>
    <w:p w:rsidR="0088757B" w:rsidRPr="00984249" w:rsidRDefault="00DB7A3F" w:rsidP="00E17EB0">
      <w:pPr>
        <w:spacing w:after="120" w:line="240" w:lineRule="auto"/>
      </w:pPr>
      <w:r w:rsidRPr="00984249">
        <w:t>Děkuji všem účastníkům a zvláště vedoucím akcí, bez nichž by nebylo možno takto bohatý program realizovat. Děkuji i vedení TJ Ruzyně za finanční podporu autobusových zájezdů.</w:t>
      </w:r>
    </w:p>
    <w:p w:rsidR="00984249" w:rsidRPr="00984249" w:rsidRDefault="00DB7A3F" w:rsidP="00E17EB0">
      <w:pPr>
        <w:spacing w:after="120" w:line="240" w:lineRule="auto"/>
      </w:pPr>
      <w:r w:rsidRPr="00984249">
        <w:t xml:space="preserve">Ať je r. 2022 turisticky příznivější, než r. 2021 </w:t>
      </w:r>
      <w:r w:rsidR="00984249" w:rsidRPr="00984249">
        <w:t>–</w:t>
      </w:r>
      <w:r w:rsidRPr="00984249">
        <w:t xml:space="preserve"> </w:t>
      </w:r>
      <w:r w:rsidR="00984249" w:rsidRPr="00984249">
        <w:t xml:space="preserve">během diskuse nastíníme program vícedenních akcí pořádaných nejen naším oddílem. </w:t>
      </w:r>
    </w:p>
    <w:p w:rsidR="00EB4FE6" w:rsidRPr="00984249" w:rsidRDefault="002E4583" w:rsidP="00E17EB0">
      <w:pPr>
        <w:spacing w:after="120" w:line="240" w:lineRule="auto"/>
      </w:pPr>
      <w:r w:rsidRPr="00984249">
        <w:t xml:space="preserve">Věřím, že </w:t>
      </w:r>
      <w:r w:rsidR="005C1975">
        <w:t xml:space="preserve">v </w:t>
      </w:r>
      <w:r w:rsidRPr="00984249">
        <w:t>r. 202</w:t>
      </w:r>
      <w:r w:rsidR="00984249" w:rsidRPr="00984249">
        <w:t xml:space="preserve">2 budeme stále aktivní, zdravotně v pořádku a že se nebudeme muset rozloučit s žádným turistou, jako tomu bylo </w:t>
      </w:r>
      <w:r w:rsidR="005C1975">
        <w:t>v r. 2021</w:t>
      </w:r>
      <w:r w:rsidR="00867D12">
        <w:t xml:space="preserve"> </w:t>
      </w:r>
      <w:r w:rsidR="00867D12">
        <w:sym w:font="Wingdings" w:char="F04C"/>
      </w:r>
      <w:r w:rsidR="00984249" w:rsidRPr="00984249">
        <w:t xml:space="preserve">. </w:t>
      </w:r>
      <w:r w:rsidR="005C1975">
        <w:t>T</w:t>
      </w:r>
      <w:r w:rsidR="00984249" w:rsidRPr="00984249">
        <w:t>ři muži a jedna žena, členové či bývalí členové oddílu</w:t>
      </w:r>
      <w:r w:rsidR="00867D12">
        <w:t>, již brázdí</w:t>
      </w:r>
      <w:r w:rsidR="005C1975">
        <w:t xml:space="preserve"> nebesk</w:t>
      </w:r>
      <w:r w:rsidR="00867D12">
        <w:t>é</w:t>
      </w:r>
      <w:r w:rsidR="005C1975">
        <w:t xml:space="preserve"> </w:t>
      </w:r>
      <w:r w:rsidR="00867D12">
        <w:t>pláně a kopečky</w:t>
      </w:r>
      <w:r w:rsidR="005C1975">
        <w:t xml:space="preserve">. </w:t>
      </w:r>
    </w:p>
    <w:p w:rsidR="00EB4FE6" w:rsidRDefault="00EB4FE6" w:rsidP="00E17EB0">
      <w:pPr>
        <w:spacing w:after="120" w:line="240" w:lineRule="auto"/>
      </w:pPr>
      <w:r w:rsidRPr="00984249">
        <w:t>Turistice zdar!</w:t>
      </w: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  <w:r>
        <w:t xml:space="preserve">Jarmila </w:t>
      </w:r>
      <w:proofErr w:type="spellStart"/>
      <w:r>
        <w:t>Ničová</w:t>
      </w:r>
      <w:proofErr w:type="spellEnd"/>
      <w:r>
        <w:t xml:space="preserve">, </w:t>
      </w:r>
      <w:r w:rsidR="00984249">
        <w:t>3</w:t>
      </w:r>
      <w:r>
        <w:t>. ledna 202</w:t>
      </w:r>
      <w:r w:rsidR="00984249">
        <w:t>2</w:t>
      </w:r>
    </w:p>
    <w:sectPr w:rsidR="00EB4FE6" w:rsidSect="00BB3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2524"/>
    <w:rsid w:val="000349EC"/>
    <w:rsid w:val="0007488C"/>
    <w:rsid w:val="001316FD"/>
    <w:rsid w:val="00175C55"/>
    <w:rsid w:val="00193040"/>
    <w:rsid w:val="002148E4"/>
    <w:rsid w:val="002E4583"/>
    <w:rsid w:val="0034269A"/>
    <w:rsid w:val="003F0C33"/>
    <w:rsid w:val="00431A83"/>
    <w:rsid w:val="004411A7"/>
    <w:rsid w:val="00521152"/>
    <w:rsid w:val="005C1975"/>
    <w:rsid w:val="00694879"/>
    <w:rsid w:val="0073659C"/>
    <w:rsid w:val="007946ED"/>
    <w:rsid w:val="00853F56"/>
    <w:rsid w:val="008605BB"/>
    <w:rsid w:val="00867D12"/>
    <w:rsid w:val="008866A0"/>
    <w:rsid w:val="0088757B"/>
    <w:rsid w:val="008E76F6"/>
    <w:rsid w:val="00984249"/>
    <w:rsid w:val="00A513F3"/>
    <w:rsid w:val="00A82906"/>
    <w:rsid w:val="00AE3FC2"/>
    <w:rsid w:val="00AF2606"/>
    <w:rsid w:val="00AF5ECB"/>
    <w:rsid w:val="00B97ABA"/>
    <w:rsid w:val="00BB3799"/>
    <w:rsid w:val="00C22ABE"/>
    <w:rsid w:val="00C629FA"/>
    <w:rsid w:val="00C82447"/>
    <w:rsid w:val="00CA3376"/>
    <w:rsid w:val="00D02524"/>
    <w:rsid w:val="00DB7A3F"/>
    <w:rsid w:val="00E17EB0"/>
    <w:rsid w:val="00EA2FBC"/>
    <w:rsid w:val="00EB4FE6"/>
    <w:rsid w:val="00F9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2022-01-01T18:40:00Z</dcterms:created>
  <dcterms:modified xsi:type="dcterms:W3CDTF">2022-01-11T11:16:00Z</dcterms:modified>
</cp:coreProperties>
</file>